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E15C" w14:textId="77777777" w:rsidR="00922F2F" w:rsidRPr="0091397B" w:rsidRDefault="00995AC6" w:rsidP="00B610FC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720FF" wp14:editId="4169AB9B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6560820" cy="2072640"/>
                <wp:effectExtent l="57150" t="38100" r="68580" b="990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2072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9A1F" w14:textId="77777777" w:rsidR="00282D0A" w:rsidRDefault="00995AC6" w:rsidP="00B610F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5AC6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Let us help you </w:t>
                            </w:r>
                            <w:r w:rsidR="00282D0A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achieve </w:t>
                            </w:r>
                            <w:r w:rsidRPr="00995AC6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your College </w:t>
                            </w:r>
                            <w:r w:rsidR="0007205C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Degree</w:t>
                            </w:r>
                            <w:r w:rsidRPr="00995AC6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in a </w:t>
                            </w:r>
                          </w:p>
                          <w:p w14:paraId="0D16656A" w14:textId="77777777" w:rsidR="00995AC6" w:rsidRPr="00995AC6" w:rsidRDefault="00995AC6" w:rsidP="00B610F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5AC6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Medical Related Field</w:t>
                            </w:r>
                          </w:p>
                          <w:p w14:paraId="2F3D584B" w14:textId="77777777" w:rsidR="00B610FC" w:rsidRDefault="00B610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72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0;width:516.6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5A59A1F" w14:textId="77777777" w:rsidR="00282D0A" w:rsidRDefault="00995AC6" w:rsidP="00B610F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5AC6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Let us help you </w:t>
                      </w:r>
                      <w:r w:rsidR="00282D0A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achieve </w:t>
                      </w:r>
                      <w:r w:rsidRPr="00995AC6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your College </w:t>
                      </w:r>
                      <w:r w:rsidR="0007205C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Degree</w:t>
                      </w:r>
                      <w:r w:rsidRPr="00995AC6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in a </w:t>
                      </w:r>
                    </w:p>
                    <w:p w14:paraId="0D16656A" w14:textId="77777777" w:rsidR="00995AC6" w:rsidRPr="00995AC6" w:rsidRDefault="00995AC6" w:rsidP="00B610F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5AC6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Medical Related Field</w:t>
                      </w:r>
                    </w:p>
                    <w:p w14:paraId="2F3D584B" w14:textId="77777777" w:rsidR="00B610FC" w:rsidRDefault="00B610FC"/>
                  </w:txbxContent>
                </v:textbox>
                <w10:wrap type="square"/>
              </v:shape>
            </w:pict>
          </mc:Fallback>
        </mc:AlternateContent>
      </w:r>
      <w:r w:rsidR="00922F2F" w:rsidRPr="0091397B">
        <w:rPr>
          <w:sz w:val="36"/>
          <w:szCs w:val="36"/>
        </w:rPr>
        <w:t xml:space="preserve">The Northeastern Nevada Hospital Auxiliary is offering scholarships to students attending </w:t>
      </w:r>
      <w:r w:rsidR="00305EBC">
        <w:rPr>
          <w:sz w:val="36"/>
          <w:szCs w:val="36"/>
        </w:rPr>
        <w:t xml:space="preserve">College, with preference given to students or prospective students of </w:t>
      </w:r>
      <w:r w:rsidR="00922F2F" w:rsidRPr="0091397B">
        <w:rPr>
          <w:sz w:val="36"/>
          <w:szCs w:val="36"/>
        </w:rPr>
        <w:t xml:space="preserve">Great Basin College and pursuing </w:t>
      </w:r>
      <w:r w:rsidR="00305EBC">
        <w:rPr>
          <w:sz w:val="36"/>
          <w:szCs w:val="36"/>
        </w:rPr>
        <w:t xml:space="preserve">their studies toward </w:t>
      </w:r>
      <w:r w:rsidR="00922F2F" w:rsidRPr="0091397B">
        <w:rPr>
          <w:sz w:val="36"/>
          <w:szCs w:val="36"/>
        </w:rPr>
        <w:t>a degree in a Medical Related Field</w:t>
      </w:r>
    </w:p>
    <w:p w14:paraId="1A984391" w14:textId="77777777" w:rsidR="00922F2F" w:rsidRPr="0091397B" w:rsidRDefault="00922F2F" w:rsidP="00B610FC">
      <w:pPr>
        <w:jc w:val="center"/>
        <w:rPr>
          <w:sz w:val="36"/>
          <w:szCs w:val="36"/>
        </w:rPr>
      </w:pPr>
      <w:r w:rsidRPr="0091397B">
        <w:rPr>
          <w:sz w:val="36"/>
          <w:szCs w:val="36"/>
        </w:rPr>
        <w:t>The following Scholarships will be awarded:</w:t>
      </w:r>
    </w:p>
    <w:p w14:paraId="5E64CD8B" w14:textId="77777777" w:rsidR="00922F2F" w:rsidRPr="00B610FC" w:rsidRDefault="00922F2F" w:rsidP="00B610FC">
      <w:pPr>
        <w:jc w:val="center"/>
        <w:rPr>
          <w:sz w:val="40"/>
          <w:szCs w:val="40"/>
        </w:rPr>
      </w:pPr>
      <w:r w:rsidRPr="00B610FC">
        <w:rPr>
          <w:sz w:val="40"/>
          <w:szCs w:val="40"/>
        </w:rPr>
        <w:t>2 - $1</w:t>
      </w:r>
      <w:r w:rsidR="003411FE">
        <w:rPr>
          <w:sz w:val="40"/>
          <w:szCs w:val="40"/>
        </w:rPr>
        <w:t>,</w:t>
      </w:r>
      <w:r w:rsidRPr="00B610FC">
        <w:rPr>
          <w:sz w:val="40"/>
          <w:szCs w:val="40"/>
        </w:rPr>
        <w:t>000 Scholarships to those students already enrolled and attending college</w:t>
      </w:r>
    </w:p>
    <w:p w14:paraId="5C2E2C5B" w14:textId="77777777" w:rsidR="00922F2F" w:rsidRPr="00B610FC" w:rsidRDefault="00922F2F" w:rsidP="00B610FC">
      <w:pPr>
        <w:jc w:val="center"/>
        <w:rPr>
          <w:sz w:val="40"/>
          <w:szCs w:val="40"/>
        </w:rPr>
      </w:pPr>
      <w:r w:rsidRPr="00B610FC">
        <w:rPr>
          <w:sz w:val="40"/>
          <w:szCs w:val="40"/>
        </w:rPr>
        <w:t xml:space="preserve">2 - $500 Scholarships to students graduating from High School and </w:t>
      </w:r>
      <w:r w:rsidR="00305EBC" w:rsidRPr="00B610FC">
        <w:rPr>
          <w:sz w:val="40"/>
          <w:szCs w:val="40"/>
        </w:rPr>
        <w:t>beginning</w:t>
      </w:r>
      <w:r w:rsidRPr="00B610FC">
        <w:rPr>
          <w:sz w:val="40"/>
          <w:szCs w:val="40"/>
        </w:rPr>
        <w:t xml:space="preserve"> their college career</w:t>
      </w:r>
    </w:p>
    <w:p w14:paraId="7268773F" w14:textId="77777777" w:rsidR="0091397B" w:rsidRPr="0091397B" w:rsidRDefault="00922F2F" w:rsidP="00B610FC">
      <w:pPr>
        <w:jc w:val="center"/>
        <w:rPr>
          <w:sz w:val="36"/>
          <w:szCs w:val="36"/>
        </w:rPr>
      </w:pPr>
      <w:r w:rsidRPr="0091397B">
        <w:rPr>
          <w:sz w:val="36"/>
          <w:szCs w:val="36"/>
        </w:rPr>
        <w:t xml:space="preserve">Applications are available at the Sugar Bush Gift Shop </w:t>
      </w:r>
      <w:r w:rsidR="007B790B">
        <w:rPr>
          <w:sz w:val="36"/>
          <w:szCs w:val="36"/>
        </w:rPr>
        <w:t>in</w:t>
      </w:r>
      <w:r w:rsidRPr="0091397B">
        <w:rPr>
          <w:sz w:val="36"/>
          <w:szCs w:val="36"/>
        </w:rPr>
        <w:t xml:space="preserve"> the Northeastern Nevada </w:t>
      </w:r>
      <w:r w:rsidR="00995AC6">
        <w:rPr>
          <w:sz w:val="36"/>
          <w:szCs w:val="36"/>
        </w:rPr>
        <w:t xml:space="preserve">Regional </w:t>
      </w:r>
      <w:r w:rsidRPr="0091397B">
        <w:rPr>
          <w:sz w:val="36"/>
          <w:szCs w:val="36"/>
        </w:rPr>
        <w:t>Hospital</w:t>
      </w:r>
      <w:r w:rsidR="00305EBC">
        <w:rPr>
          <w:sz w:val="36"/>
          <w:szCs w:val="36"/>
        </w:rPr>
        <w:t xml:space="preserve">, the </w:t>
      </w:r>
      <w:r w:rsidR="00995AC6">
        <w:rPr>
          <w:sz w:val="36"/>
          <w:szCs w:val="36"/>
        </w:rPr>
        <w:t>Financial</w:t>
      </w:r>
      <w:r w:rsidR="00305EBC">
        <w:rPr>
          <w:sz w:val="36"/>
          <w:szCs w:val="36"/>
        </w:rPr>
        <w:t xml:space="preserve"> Aid Office at Great Basin College or your High School Scholarship </w:t>
      </w:r>
      <w:r w:rsidR="00B610FC">
        <w:rPr>
          <w:sz w:val="36"/>
          <w:szCs w:val="36"/>
        </w:rPr>
        <w:t>Coordinator</w:t>
      </w:r>
      <w:r w:rsidRPr="0091397B">
        <w:rPr>
          <w:sz w:val="36"/>
          <w:szCs w:val="36"/>
        </w:rPr>
        <w:t>.</w:t>
      </w:r>
    </w:p>
    <w:p w14:paraId="2CB3A413" w14:textId="77777777" w:rsidR="00922F2F" w:rsidRDefault="00B610FC" w:rsidP="007B790B">
      <w:pPr>
        <w:jc w:val="center"/>
        <w:rPr>
          <w:sz w:val="28"/>
          <w:szCs w:val="28"/>
        </w:rPr>
      </w:pPr>
      <w:r w:rsidRPr="007B790B">
        <w:rPr>
          <w:sz w:val="28"/>
          <w:szCs w:val="28"/>
        </w:rPr>
        <w:t>Please</w:t>
      </w:r>
      <w:r w:rsidR="00922F2F" w:rsidRPr="007B790B">
        <w:rPr>
          <w:sz w:val="28"/>
          <w:szCs w:val="28"/>
        </w:rPr>
        <w:t xml:space="preserve"> contact Julie Santt</w:t>
      </w:r>
      <w:r w:rsidR="0091397B" w:rsidRPr="007B790B">
        <w:rPr>
          <w:sz w:val="28"/>
          <w:szCs w:val="28"/>
        </w:rPr>
        <w:t xml:space="preserve">i at 775-934-4462 with questions </w:t>
      </w:r>
      <w:r w:rsidRPr="007B790B">
        <w:rPr>
          <w:sz w:val="28"/>
          <w:szCs w:val="28"/>
        </w:rPr>
        <w:t>or submission</w:t>
      </w:r>
      <w:r w:rsidR="007B790B">
        <w:rPr>
          <w:sz w:val="28"/>
          <w:szCs w:val="28"/>
        </w:rPr>
        <w:t xml:space="preserve"> requirements</w:t>
      </w:r>
    </w:p>
    <w:p w14:paraId="02AA2DDF" w14:textId="77777777" w:rsidR="007B790B" w:rsidRPr="007B790B" w:rsidRDefault="007B790B" w:rsidP="007B790B">
      <w:pPr>
        <w:jc w:val="center"/>
        <w:rPr>
          <w:sz w:val="28"/>
          <w:szCs w:val="28"/>
        </w:rPr>
      </w:pPr>
    </w:p>
    <w:p w14:paraId="55AE63A1" w14:textId="77777777" w:rsidR="00922F2F" w:rsidRPr="00B610FC" w:rsidRDefault="00922F2F" w:rsidP="00B610FC">
      <w:pPr>
        <w:jc w:val="center"/>
        <w:rPr>
          <w:b/>
          <w:sz w:val="36"/>
          <w:szCs w:val="36"/>
        </w:rPr>
      </w:pPr>
      <w:r w:rsidRPr="00B610FC">
        <w:rPr>
          <w:b/>
          <w:sz w:val="36"/>
          <w:szCs w:val="36"/>
        </w:rPr>
        <w:t xml:space="preserve">Deadline for application submission is </w:t>
      </w:r>
      <w:r w:rsidR="00282D0A">
        <w:rPr>
          <w:b/>
          <w:sz w:val="36"/>
          <w:szCs w:val="36"/>
        </w:rPr>
        <w:t>April 1</w:t>
      </w:r>
      <w:r w:rsidR="001B4F07">
        <w:rPr>
          <w:b/>
          <w:sz w:val="36"/>
          <w:szCs w:val="36"/>
        </w:rPr>
        <w:t>6</w:t>
      </w:r>
      <w:r w:rsidR="00282D0A">
        <w:rPr>
          <w:b/>
          <w:sz w:val="36"/>
          <w:szCs w:val="36"/>
        </w:rPr>
        <w:t>, 2026</w:t>
      </w:r>
    </w:p>
    <w:p w14:paraId="1E310A5C" w14:textId="77777777" w:rsidR="0091397B" w:rsidRPr="0091397B" w:rsidRDefault="0091397B" w:rsidP="00B610FC">
      <w:pPr>
        <w:jc w:val="both"/>
        <w:rPr>
          <w:sz w:val="36"/>
          <w:szCs w:val="36"/>
        </w:rPr>
      </w:pPr>
      <w:r>
        <w:rPr>
          <w:noProof/>
        </w:rPr>
        <w:drawing>
          <wp:inline distT="0" distB="0" distL="0" distR="0" wp14:anchorId="0DE93267" wp14:editId="5326DA46">
            <wp:extent cx="1028700" cy="704454"/>
            <wp:effectExtent l="0" t="0" r="0" b="635"/>
            <wp:docPr id="1" name="Picture 1" descr="https://sweetclipart.com/multisite/sweetclipart/files/graduation_cap_and_diplo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weetclipart.com/multisite/sweetclipart/files/graduation_cap_and_diplom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06" cy="70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sz w:val="36"/>
          <w:szCs w:val="36"/>
        </w:rPr>
        <w:tab/>
      </w:r>
      <w:r w:rsidR="00B610FC">
        <w:rPr>
          <w:noProof/>
        </w:rPr>
        <w:drawing>
          <wp:inline distT="0" distB="0" distL="0" distR="0" wp14:anchorId="054AA0CF" wp14:editId="28C61BD7">
            <wp:extent cx="1028700" cy="704454"/>
            <wp:effectExtent l="0" t="0" r="0" b="635"/>
            <wp:docPr id="3" name="Picture 3" descr="https://sweetclipart.com/multisite/sweetclipart/files/graduation_cap_and_diplo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weetclipart.com/multisite/sweetclipart/files/graduation_cap_and_diplom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06" cy="70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0FC">
        <w:rPr>
          <w:sz w:val="36"/>
          <w:szCs w:val="36"/>
        </w:rPr>
        <w:tab/>
      </w:r>
    </w:p>
    <w:sectPr w:rsidR="0091397B" w:rsidRPr="0091397B" w:rsidSect="00B610FC">
      <w:pgSz w:w="12240" w:h="15840"/>
      <w:pgMar w:top="720" w:right="720" w:bottom="720" w:left="720" w:header="720" w:footer="720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2F"/>
    <w:rsid w:val="0007205C"/>
    <w:rsid w:val="001B4F07"/>
    <w:rsid w:val="00282D0A"/>
    <w:rsid w:val="002D7DBD"/>
    <w:rsid w:val="00305EBC"/>
    <w:rsid w:val="003411FE"/>
    <w:rsid w:val="0077659D"/>
    <w:rsid w:val="007B790B"/>
    <w:rsid w:val="0082348B"/>
    <w:rsid w:val="0091397B"/>
    <w:rsid w:val="00922F2F"/>
    <w:rsid w:val="00995AC6"/>
    <w:rsid w:val="00B610FC"/>
    <w:rsid w:val="00F5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FCAB"/>
  <w15:docId w15:val="{25A22DD3-DD5F-4D94-92BB-FBCCB7FF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Tawny J Crum</cp:lastModifiedBy>
  <cp:revision>2</cp:revision>
  <cp:lastPrinted>2025-02-02T22:33:00Z</cp:lastPrinted>
  <dcterms:created xsi:type="dcterms:W3CDTF">2026-02-03T23:00:00Z</dcterms:created>
  <dcterms:modified xsi:type="dcterms:W3CDTF">2026-02-03T23:00:00Z</dcterms:modified>
</cp:coreProperties>
</file>